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74" w:rsidRPr="00E47A74" w:rsidRDefault="00E47A74" w:rsidP="00E47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74">
        <w:rPr>
          <w:rFonts w:ascii="Times New Roman" w:hAnsi="Times New Roman" w:cs="Times New Roman"/>
          <w:b/>
          <w:sz w:val="28"/>
          <w:szCs w:val="28"/>
        </w:rPr>
        <w:t>Тем</w:t>
      </w:r>
      <w:r w:rsidR="00CF5EB6">
        <w:rPr>
          <w:rFonts w:ascii="Times New Roman" w:hAnsi="Times New Roman" w:cs="Times New Roman"/>
          <w:b/>
          <w:sz w:val="28"/>
          <w:szCs w:val="28"/>
        </w:rPr>
        <w:t>а:</w:t>
      </w:r>
      <w:r w:rsidR="00CF5EB6" w:rsidRPr="00CF5EB6">
        <w:rPr>
          <w:rFonts w:ascii="Times New Roman" w:hAnsi="Times New Roman" w:cs="Times New Roman"/>
          <w:sz w:val="28"/>
          <w:szCs w:val="28"/>
        </w:rPr>
        <w:t xml:space="preserve"> </w:t>
      </w:r>
      <w:r w:rsidR="00CF5EB6" w:rsidRPr="00CF5EB6">
        <w:rPr>
          <w:rFonts w:ascii="Times New Roman" w:hAnsi="Times New Roman" w:cs="Times New Roman"/>
          <w:b/>
          <w:sz w:val="28"/>
          <w:szCs w:val="28"/>
        </w:rPr>
        <w:t>Называние слов, обозначающих действия предметов.</w:t>
      </w:r>
    </w:p>
    <w:p w:rsidR="00D45185" w:rsidRPr="007F483E" w:rsidRDefault="00D45185" w:rsidP="00E47A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74">
        <w:rPr>
          <w:rFonts w:ascii="Times New Roman" w:hAnsi="Times New Roman" w:cs="Times New Roman"/>
          <w:b/>
          <w:sz w:val="28"/>
          <w:szCs w:val="28"/>
        </w:rPr>
        <w:t>Цель:</w:t>
      </w:r>
      <w:r w:rsidR="00E47A74">
        <w:rPr>
          <w:rFonts w:ascii="Times New Roman" w:hAnsi="Times New Roman" w:cs="Times New Roman"/>
          <w:sz w:val="28"/>
          <w:szCs w:val="28"/>
        </w:rPr>
        <w:t xml:space="preserve"> </w:t>
      </w:r>
      <w:r w:rsidR="00CF5EB6">
        <w:rPr>
          <w:rFonts w:ascii="Times New Roman" w:hAnsi="Times New Roman" w:cs="Times New Roman"/>
          <w:sz w:val="28"/>
          <w:szCs w:val="28"/>
        </w:rPr>
        <w:t>у</w:t>
      </w:r>
      <w:r w:rsidR="00CF5EB6" w:rsidRPr="007F483E">
        <w:rPr>
          <w:rFonts w:ascii="Times New Roman" w:hAnsi="Times New Roman" w:cs="Times New Roman"/>
          <w:sz w:val="28"/>
          <w:szCs w:val="28"/>
        </w:rPr>
        <w:t xml:space="preserve">чить называть и употреблять глаголы.                     </w:t>
      </w:r>
    </w:p>
    <w:p w:rsidR="00CF5EB6" w:rsidRPr="00CF5EB6" w:rsidRDefault="00CF5EB6" w:rsidP="00CF5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Подготовительный этап: </w:t>
      </w:r>
      <w:r w:rsidRPr="00CF5EB6">
        <w:rPr>
          <w:rFonts w:ascii="Times New Roman" w:hAnsi="Times New Roman" w:cs="Times New Roman"/>
          <w:sz w:val="28"/>
          <w:szCs w:val="28"/>
        </w:rPr>
        <w:t>подготовить сюжетные  картинки  с изображением предметов</w:t>
      </w:r>
      <w:r w:rsidR="00A94D63">
        <w:rPr>
          <w:rFonts w:ascii="Times New Roman" w:hAnsi="Times New Roman" w:cs="Times New Roman"/>
          <w:sz w:val="28"/>
          <w:szCs w:val="28"/>
        </w:rPr>
        <w:t xml:space="preserve"> - собака, самолет, стул, машина, бабочка, кузнеч</w:t>
      </w:r>
      <w:bookmarkStart w:id="0" w:name="_GoBack"/>
      <w:bookmarkEnd w:id="0"/>
      <w:r w:rsidR="00A94D63">
        <w:rPr>
          <w:rFonts w:ascii="Times New Roman" w:hAnsi="Times New Roman" w:cs="Times New Roman"/>
          <w:sz w:val="28"/>
          <w:szCs w:val="28"/>
        </w:rPr>
        <w:t>ик и т.д</w:t>
      </w:r>
      <w:r w:rsidRPr="00CF5EB6">
        <w:rPr>
          <w:rFonts w:ascii="Times New Roman" w:hAnsi="Times New Roman" w:cs="Times New Roman"/>
          <w:sz w:val="28"/>
          <w:szCs w:val="28"/>
        </w:rPr>
        <w:t>.</w:t>
      </w:r>
    </w:p>
    <w:p w:rsidR="00CF5EB6" w:rsidRPr="00CF5EB6" w:rsidRDefault="00CF5EB6" w:rsidP="00CF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A74" w:rsidRDefault="00E47A74" w:rsidP="00E47A7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83E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E47A74" w:rsidRDefault="00CF5EB6" w:rsidP="00E47A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5EB6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гимнастика.</w:t>
      </w:r>
    </w:p>
    <w:p w:rsidR="00CF5EB6" w:rsidRDefault="00CF5EB6" w:rsidP="00CF5E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5EB6">
        <w:rPr>
          <w:rFonts w:ascii="Times New Roman" w:hAnsi="Times New Roman" w:cs="Times New Roman"/>
          <w:sz w:val="28"/>
          <w:szCs w:val="28"/>
        </w:rPr>
        <w:t>Дыхательная гимнастика нужна для усиления воздушной струи, развитию целенаправленности воздушной струи (дуть губами или на язычок), развитие длительности воздушной струи.</w:t>
      </w:r>
    </w:p>
    <w:p w:rsidR="00CF5EB6" w:rsidRDefault="00CF5EB6" w:rsidP="00CF5E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учимся просто дуть</w:t>
      </w:r>
      <w:r w:rsidRPr="00CF5EB6">
        <w:rPr>
          <w:rFonts w:ascii="Times New Roman" w:hAnsi="Times New Roman" w:cs="Times New Roman"/>
          <w:sz w:val="28"/>
          <w:szCs w:val="28"/>
        </w:rPr>
        <w:t>, затем стараемся объяснить ребенку, что дуть надо только через губы, не надувая щек. Учиться дуть на язычок холодной струей нужно для постановки шипящих и свистящих звуков.</w:t>
      </w:r>
    </w:p>
    <w:p w:rsidR="00CF5EB6" w:rsidRPr="00CF5EB6" w:rsidRDefault="00CF5EB6" w:rsidP="00CF5E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5EB6">
        <w:rPr>
          <w:rFonts w:ascii="Times New Roman" w:hAnsi="Times New Roman" w:cs="Times New Roman"/>
          <w:sz w:val="28"/>
          <w:szCs w:val="28"/>
        </w:rPr>
        <w:t>Обязательно нужно следить, чтобы у ребенка не кружилась голова. Как только голова закружится, сделайте перерыв, постепенно изо дня в день, увеличивая длительность.</w:t>
      </w:r>
    </w:p>
    <w:p w:rsidR="00CF5EB6" w:rsidRDefault="00CF5EB6" w:rsidP="00CF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EB6">
        <w:rPr>
          <w:rFonts w:ascii="Times New Roman" w:hAnsi="Times New Roman" w:cs="Times New Roman"/>
          <w:sz w:val="28"/>
          <w:szCs w:val="28"/>
        </w:rPr>
        <w:t xml:space="preserve">надуть воздушный шар, </w:t>
      </w:r>
    </w:p>
    <w:p w:rsidR="00CF5EB6" w:rsidRDefault="00CF5EB6" w:rsidP="00CF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A25DBB" wp14:editId="240DD7F2">
            <wp:extent cx="1524000" cy="1143000"/>
            <wp:effectExtent l="0" t="0" r="0" b="0"/>
            <wp:docPr id="2" name="Рисунок 2" descr="https://www.wikihow.com/images_en/thumb/a/a6/Reduce-Face-Fat-Step-8-Version-3.jpg/v4-728px-Reduce-Face-Fat-Step-8-Vers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ikihow.com/images_en/thumb/a/a6/Reduce-Face-Fat-Step-8-Version-3.jpg/v4-728px-Reduce-Face-Fat-Step-8-Version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22" cy="114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63" w:rsidRDefault="00A94D63" w:rsidP="00CF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B6" w:rsidRDefault="00CF5EB6" w:rsidP="00CF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EB6">
        <w:rPr>
          <w:rFonts w:ascii="Times New Roman" w:hAnsi="Times New Roman" w:cs="Times New Roman"/>
          <w:sz w:val="28"/>
          <w:szCs w:val="28"/>
        </w:rPr>
        <w:t xml:space="preserve">дуть через трубочку в мыльный раствор, </w:t>
      </w:r>
    </w:p>
    <w:p w:rsidR="00CF5EB6" w:rsidRDefault="00CF5EB6" w:rsidP="00CF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1E5308" wp14:editId="17464141">
            <wp:extent cx="1765300" cy="1323975"/>
            <wp:effectExtent l="0" t="0" r="0" b="0"/>
            <wp:docPr id="3" name="Рисунок 3" descr="https://www.maam.ru/upload/blogs/e77f3d2247f1a64ff4077aed1fd3aa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e77f3d2247f1a64ff4077aed1fd3aa60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70" cy="132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63" w:rsidRDefault="00A94D63" w:rsidP="00CF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B6" w:rsidRDefault="00CF5EB6" w:rsidP="00CF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EB6">
        <w:rPr>
          <w:rFonts w:ascii="Times New Roman" w:hAnsi="Times New Roman" w:cs="Times New Roman"/>
          <w:sz w:val="28"/>
          <w:szCs w:val="28"/>
        </w:rPr>
        <w:t xml:space="preserve">сдуть бумажку со стола через трубочку, </w:t>
      </w:r>
    </w:p>
    <w:p w:rsidR="00CF5EB6" w:rsidRDefault="00CF5EB6" w:rsidP="00CF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CE9D5D" wp14:editId="49EACE21">
            <wp:extent cx="1729754" cy="2305050"/>
            <wp:effectExtent l="0" t="0" r="0" b="0"/>
            <wp:docPr id="5" name="Рисунок 5" descr="https://www.maam.ru/upload/blogs/2539405d912fbb43464a8ad4f55686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2539405d912fbb43464a8ad4f556860c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82" cy="231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B6" w:rsidRDefault="00CF5EB6" w:rsidP="00CF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F5EB6">
        <w:rPr>
          <w:rFonts w:ascii="Times New Roman" w:hAnsi="Times New Roman" w:cs="Times New Roman"/>
          <w:sz w:val="28"/>
          <w:szCs w:val="28"/>
        </w:rPr>
        <w:t xml:space="preserve">дуть на вертушку, </w:t>
      </w:r>
    </w:p>
    <w:p w:rsidR="00A94D63" w:rsidRDefault="00A94D63" w:rsidP="00CF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E40F8C" wp14:editId="3D60FDBC">
            <wp:extent cx="1960852" cy="1304925"/>
            <wp:effectExtent l="0" t="0" r="0" b="0"/>
            <wp:docPr id="7" name="Рисунок 7" descr="https://mkflyers.files.wordpress.com/2013/05/windm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kflyers.files.wordpress.com/2013/05/windmi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12" cy="130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63" w:rsidRDefault="00A94D63" w:rsidP="00CF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B6" w:rsidRDefault="00CF5EB6" w:rsidP="00CF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EB6">
        <w:rPr>
          <w:rFonts w:ascii="Times New Roman" w:hAnsi="Times New Roman" w:cs="Times New Roman"/>
          <w:sz w:val="28"/>
          <w:szCs w:val="28"/>
        </w:rPr>
        <w:t xml:space="preserve">дуть на мыльные пузыри, </w:t>
      </w:r>
    </w:p>
    <w:p w:rsidR="00CF5EB6" w:rsidRDefault="00CF5EB6" w:rsidP="00CF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78B906" wp14:editId="3E468170">
            <wp:extent cx="1933575" cy="1289050"/>
            <wp:effectExtent l="0" t="0" r="0" b="0"/>
            <wp:docPr id="4" name="Рисунок 4" descr="http://i.mycdn.me/i?r=AzEPZsRbOZEKgBhR0XGMT1RkaO8UgHiEDl3D_o9SsgJBB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mycdn.me/i?r=AzEPZsRbOZEKgBhR0XGMT1RkaO8UgHiEDl3D_o9SsgJBB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45" cy="12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63" w:rsidRDefault="00A94D63" w:rsidP="00CF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B6" w:rsidRPr="00CF5EB6" w:rsidRDefault="00CF5EB6" w:rsidP="00CF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EB6">
        <w:rPr>
          <w:rFonts w:ascii="Times New Roman" w:hAnsi="Times New Roman" w:cs="Times New Roman"/>
          <w:sz w:val="28"/>
          <w:szCs w:val="28"/>
        </w:rPr>
        <w:t>надуть пузырь из жвачки и т. д.</w:t>
      </w:r>
    </w:p>
    <w:p w:rsidR="00CF5EB6" w:rsidRDefault="00CF5EB6" w:rsidP="00E47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7A74" w:rsidRPr="00E47A74" w:rsidRDefault="00A94D63" w:rsidP="00A9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B61ABE" wp14:editId="1D2CA9BE">
            <wp:extent cx="1965973" cy="1104900"/>
            <wp:effectExtent l="0" t="0" r="0" b="0"/>
            <wp:docPr id="8" name="Рисунок 8" descr="https://susanin.news/upload/iblock/0a3/0a36484eb7e2f02465ef21525b3e8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sanin.news/upload/iblock/0a3/0a36484eb7e2f02465ef21525b3e8f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688" cy="110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B3" w:rsidRDefault="00950964" w:rsidP="0095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3268" w:rsidRPr="00950964" w:rsidRDefault="00A93268" w:rsidP="0095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B3" w:rsidRPr="00950964" w:rsidRDefault="00A94D63" w:rsidP="009509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Слова-</w:t>
      </w:r>
      <w:r w:rsidRPr="00A94D63">
        <w:rPr>
          <w:rFonts w:ascii="Times New Roman" w:hAnsi="Times New Roman" w:cs="Times New Roman"/>
          <w:b/>
          <w:i/>
          <w:sz w:val="28"/>
          <w:szCs w:val="28"/>
        </w:rPr>
        <w:t>действия.</w:t>
      </w:r>
    </w:p>
    <w:p w:rsidR="00A94D63" w:rsidRDefault="00A94D63" w:rsidP="00A94D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4D63">
        <w:rPr>
          <w:rFonts w:ascii="Times New Roman" w:hAnsi="Times New Roman" w:cs="Times New Roman"/>
          <w:sz w:val="28"/>
          <w:szCs w:val="28"/>
        </w:rPr>
        <w:t>Сначала показать ребенку предметные картинки. Например: это собака, это стул, это машина, это самолет и т.д. Объяснить, что это – предметы. Они окружают нас повсюду. Все, что мы видим – предметы. И мы с вами тоже. Собака – лежит, стул – стоит,</w:t>
      </w:r>
      <w:r>
        <w:rPr>
          <w:rFonts w:ascii="Times New Roman" w:hAnsi="Times New Roman" w:cs="Times New Roman"/>
          <w:sz w:val="28"/>
          <w:szCs w:val="28"/>
        </w:rPr>
        <w:t xml:space="preserve"> машина – едет, самолет – летит и т.д.</w:t>
      </w:r>
      <w:r w:rsidRPr="00A94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D63" w:rsidRDefault="00A94D63" w:rsidP="00A94D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4D63">
        <w:rPr>
          <w:rFonts w:ascii="Times New Roman" w:hAnsi="Times New Roman" w:cs="Times New Roman"/>
          <w:sz w:val="28"/>
          <w:szCs w:val="28"/>
        </w:rPr>
        <w:t xml:space="preserve">Мы спим, просыпаемся утром, встаем, заправляем кровать, умываемся, чистим зубы, вытираемся полотенцем, приходим завтракать, съедаем кашу, выпиваем чай, идем гулять, катаемся на качелях, рисуем, плачем и т.д. </w:t>
      </w:r>
    </w:p>
    <w:p w:rsidR="00A94D63" w:rsidRDefault="00A94D63" w:rsidP="00A94D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4D63">
        <w:rPr>
          <w:rFonts w:ascii="Times New Roman" w:hAnsi="Times New Roman" w:cs="Times New Roman"/>
          <w:sz w:val="28"/>
          <w:szCs w:val="28"/>
        </w:rPr>
        <w:t>Это слова – действия. Мы постоянно выполняем какие – либо действия.</w:t>
      </w:r>
    </w:p>
    <w:p w:rsidR="00A94D63" w:rsidRPr="00A94D63" w:rsidRDefault="00A94D63" w:rsidP="00A94D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4D63">
        <w:rPr>
          <w:rFonts w:ascii="Times New Roman" w:hAnsi="Times New Roman" w:cs="Times New Roman"/>
          <w:i/>
          <w:sz w:val="28"/>
          <w:szCs w:val="28"/>
        </w:rPr>
        <w:t>Выполнить следующие действия</w:t>
      </w:r>
      <w:r w:rsidRPr="00A94D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4D63" w:rsidRDefault="00A94D63" w:rsidP="00A94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94D63">
        <w:rPr>
          <w:rFonts w:ascii="Times New Roman" w:hAnsi="Times New Roman" w:cs="Times New Roman"/>
          <w:sz w:val="28"/>
          <w:szCs w:val="28"/>
        </w:rPr>
        <w:t>сядь на стул,</w:t>
      </w:r>
    </w:p>
    <w:p w:rsidR="00A94D63" w:rsidRDefault="00A94D63" w:rsidP="00A94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4D63">
        <w:rPr>
          <w:rFonts w:ascii="Times New Roman" w:hAnsi="Times New Roman" w:cs="Times New Roman"/>
          <w:sz w:val="28"/>
          <w:szCs w:val="28"/>
        </w:rPr>
        <w:t>возьми карандаш,</w:t>
      </w:r>
    </w:p>
    <w:p w:rsidR="00A94D63" w:rsidRPr="00A94D63" w:rsidRDefault="00A94D63" w:rsidP="00A94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D63">
        <w:rPr>
          <w:rFonts w:ascii="Times New Roman" w:hAnsi="Times New Roman" w:cs="Times New Roman"/>
          <w:sz w:val="28"/>
          <w:szCs w:val="28"/>
        </w:rPr>
        <w:t xml:space="preserve">3. </w:t>
      </w:r>
      <w:r w:rsidRPr="00A94D63">
        <w:rPr>
          <w:rFonts w:ascii="Times New Roman" w:hAnsi="Times New Roman" w:cs="Times New Roman"/>
          <w:sz w:val="28"/>
          <w:szCs w:val="28"/>
        </w:rPr>
        <w:t>подними руку,</w:t>
      </w:r>
    </w:p>
    <w:p w:rsidR="00A94D63" w:rsidRPr="00A94D63" w:rsidRDefault="00A94D63" w:rsidP="00A94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94D63">
        <w:rPr>
          <w:rFonts w:ascii="Times New Roman" w:hAnsi="Times New Roman" w:cs="Times New Roman"/>
          <w:sz w:val="28"/>
          <w:szCs w:val="28"/>
        </w:rPr>
        <w:t xml:space="preserve">сделай </w:t>
      </w:r>
      <w:r>
        <w:rPr>
          <w:rFonts w:ascii="Times New Roman" w:hAnsi="Times New Roman" w:cs="Times New Roman"/>
          <w:sz w:val="28"/>
          <w:szCs w:val="28"/>
        </w:rPr>
        <w:t xml:space="preserve">приседание </w:t>
      </w:r>
      <w:r w:rsidRPr="00A94D63">
        <w:rPr>
          <w:rFonts w:ascii="Times New Roman" w:hAnsi="Times New Roman" w:cs="Times New Roman"/>
          <w:sz w:val="28"/>
          <w:szCs w:val="28"/>
        </w:rPr>
        <w:t>и т.д.</w:t>
      </w:r>
    </w:p>
    <w:p w:rsidR="00A94D63" w:rsidRDefault="00A94D63" w:rsidP="007F483E">
      <w:pPr>
        <w:spacing w:after="0" w:line="240" w:lineRule="auto"/>
        <w:ind w:firstLine="708"/>
        <w:rPr>
          <w:noProof/>
          <w:lang w:eastAsia="ru-RU"/>
        </w:rPr>
      </w:pPr>
    </w:p>
    <w:p w:rsidR="00D92CB2" w:rsidRPr="00A93268" w:rsidRDefault="00D92CB2" w:rsidP="007F483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93268">
        <w:rPr>
          <w:rFonts w:ascii="Times New Roman" w:hAnsi="Times New Roman" w:cs="Times New Roman"/>
          <w:b/>
          <w:i/>
          <w:sz w:val="28"/>
          <w:szCs w:val="28"/>
        </w:rPr>
        <w:t>3.Развитие общей моторики.</w:t>
      </w:r>
    </w:p>
    <w:p w:rsidR="00A94D63" w:rsidRDefault="00A94D63" w:rsidP="00A94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94D63">
        <w:rPr>
          <w:rFonts w:ascii="Times New Roman" w:hAnsi="Times New Roman" w:cs="Times New Roman"/>
          <w:sz w:val="28"/>
          <w:szCs w:val="28"/>
        </w:rPr>
        <w:t>«Петрушка». Слегка наклониться. Прямые повисшие руки раскачиваются в стороны, затем перекрещиваются.</w:t>
      </w:r>
    </w:p>
    <w:p w:rsidR="00D946A9" w:rsidRPr="007F483E" w:rsidRDefault="00A94D63" w:rsidP="00A94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94D63">
        <w:rPr>
          <w:rFonts w:ascii="Times New Roman" w:hAnsi="Times New Roman" w:cs="Times New Roman"/>
          <w:sz w:val="28"/>
          <w:szCs w:val="28"/>
        </w:rPr>
        <w:t>«Маятник». Слегка наклониться. Руки – вниз, перед собой; раскачиваются параллельно вправо – влево.</w:t>
      </w:r>
    </w:p>
    <w:p w:rsidR="006F6CD4" w:rsidRPr="00A94D63" w:rsidRDefault="006F6CD4" w:rsidP="00A94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C0F" w:rsidRPr="007F483E" w:rsidRDefault="00CF5EB6" w:rsidP="00A94D6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53FC64" wp14:editId="40066F94">
            <wp:extent cx="3466801" cy="1932742"/>
            <wp:effectExtent l="0" t="0" r="0" b="0"/>
            <wp:docPr id="1" name="Рисунок 1" descr="https://avatars.mds.yandex.net/get-pdb/1004346/4458fffe-87a2-4b42-90d8-580bc43d587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004346/4458fffe-87a2-4b42-90d8-580bc43d5878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899" cy="193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C0F" w:rsidRPr="007F483E" w:rsidSect="007F4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6D4C"/>
    <w:multiLevelType w:val="hybridMultilevel"/>
    <w:tmpl w:val="558C6D6A"/>
    <w:lvl w:ilvl="0" w:tplc="816C9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825EA"/>
    <w:multiLevelType w:val="hybridMultilevel"/>
    <w:tmpl w:val="87AC42DA"/>
    <w:lvl w:ilvl="0" w:tplc="8050062E">
      <w:start w:val="1"/>
      <w:numFmt w:val="decimal"/>
      <w:lvlText w:val="%1."/>
      <w:lvlJc w:val="left"/>
      <w:pPr>
        <w:ind w:left="21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2C3AF1"/>
    <w:multiLevelType w:val="hybridMultilevel"/>
    <w:tmpl w:val="204E9CF0"/>
    <w:lvl w:ilvl="0" w:tplc="5922048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6E5A22"/>
    <w:multiLevelType w:val="hybridMultilevel"/>
    <w:tmpl w:val="77E6168A"/>
    <w:lvl w:ilvl="0" w:tplc="D42ACE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C5A6ED8"/>
    <w:multiLevelType w:val="hybridMultilevel"/>
    <w:tmpl w:val="31E0B37A"/>
    <w:lvl w:ilvl="0" w:tplc="250202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157670"/>
    <w:multiLevelType w:val="hybridMultilevel"/>
    <w:tmpl w:val="82A475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835EF"/>
    <w:multiLevelType w:val="hybridMultilevel"/>
    <w:tmpl w:val="7B04BC88"/>
    <w:lvl w:ilvl="0" w:tplc="4A70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A171AD5"/>
    <w:multiLevelType w:val="hybridMultilevel"/>
    <w:tmpl w:val="3FECD4FC"/>
    <w:lvl w:ilvl="0" w:tplc="B14E85A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ACB"/>
    <w:rsid w:val="00026DD5"/>
    <w:rsid w:val="0003578F"/>
    <w:rsid w:val="00052994"/>
    <w:rsid w:val="00075CC2"/>
    <w:rsid w:val="000B7077"/>
    <w:rsid w:val="001251BA"/>
    <w:rsid w:val="001854A7"/>
    <w:rsid w:val="001B26E1"/>
    <w:rsid w:val="002C0FE4"/>
    <w:rsid w:val="002C5876"/>
    <w:rsid w:val="002E7ECA"/>
    <w:rsid w:val="00395C52"/>
    <w:rsid w:val="003A4FEE"/>
    <w:rsid w:val="003D0241"/>
    <w:rsid w:val="003F43F0"/>
    <w:rsid w:val="0040565A"/>
    <w:rsid w:val="00405D29"/>
    <w:rsid w:val="004128AB"/>
    <w:rsid w:val="0048419F"/>
    <w:rsid w:val="004C7A3B"/>
    <w:rsid w:val="0056060C"/>
    <w:rsid w:val="005E22E0"/>
    <w:rsid w:val="005F05AB"/>
    <w:rsid w:val="00637ACF"/>
    <w:rsid w:val="00637C0F"/>
    <w:rsid w:val="00640B1A"/>
    <w:rsid w:val="006F6CD4"/>
    <w:rsid w:val="0073331C"/>
    <w:rsid w:val="00755032"/>
    <w:rsid w:val="00774469"/>
    <w:rsid w:val="007809E1"/>
    <w:rsid w:val="00787CE7"/>
    <w:rsid w:val="007E783C"/>
    <w:rsid w:val="007F30CD"/>
    <w:rsid w:val="007F483E"/>
    <w:rsid w:val="008208F2"/>
    <w:rsid w:val="00832580"/>
    <w:rsid w:val="00844F2E"/>
    <w:rsid w:val="00900CDB"/>
    <w:rsid w:val="00950964"/>
    <w:rsid w:val="009A4DBD"/>
    <w:rsid w:val="009B138E"/>
    <w:rsid w:val="009D0F83"/>
    <w:rsid w:val="009E046D"/>
    <w:rsid w:val="009F3D22"/>
    <w:rsid w:val="00A125D2"/>
    <w:rsid w:val="00A146E1"/>
    <w:rsid w:val="00A564D9"/>
    <w:rsid w:val="00A93268"/>
    <w:rsid w:val="00A94D63"/>
    <w:rsid w:val="00AB1698"/>
    <w:rsid w:val="00AB73D1"/>
    <w:rsid w:val="00BA33B6"/>
    <w:rsid w:val="00BA4655"/>
    <w:rsid w:val="00BF1C7D"/>
    <w:rsid w:val="00C01CA5"/>
    <w:rsid w:val="00C44CD3"/>
    <w:rsid w:val="00C65A23"/>
    <w:rsid w:val="00CC0FE2"/>
    <w:rsid w:val="00CE46B3"/>
    <w:rsid w:val="00CF5EB6"/>
    <w:rsid w:val="00D14ACB"/>
    <w:rsid w:val="00D45185"/>
    <w:rsid w:val="00D51496"/>
    <w:rsid w:val="00D54F4A"/>
    <w:rsid w:val="00D924B1"/>
    <w:rsid w:val="00D92CB2"/>
    <w:rsid w:val="00D946A9"/>
    <w:rsid w:val="00DE0B2C"/>
    <w:rsid w:val="00E03749"/>
    <w:rsid w:val="00E253EB"/>
    <w:rsid w:val="00E27666"/>
    <w:rsid w:val="00E47A74"/>
    <w:rsid w:val="00E61272"/>
    <w:rsid w:val="00E7745B"/>
    <w:rsid w:val="00F65D30"/>
    <w:rsid w:val="00FC471E"/>
    <w:rsid w:val="00FC4D37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СКОШ №32</dc:creator>
  <cp:lastModifiedBy>Учитель</cp:lastModifiedBy>
  <cp:revision>6</cp:revision>
  <dcterms:created xsi:type="dcterms:W3CDTF">2020-04-09T10:18:00Z</dcterms:created>
  <dcterms:modified xsi:type="dcterms:W3CDTF">2020-04-11T08:04:00Z</dcterms:modified>
</cp:coreProperties>
</file>